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F" w:rsidRDefault="005C1F82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A3EEF" w:rsidRPr="009959CD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65B63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5A3EEF" w:rsidRPr="009959CD">
        <w:rPr>
          <w:rFonts w:ascii="Times New Roman" w:eastAsia="Calibri" w:hAnsi="Times New Roman" w:cs="Times New Roman"/>
          <w:b/>
          <w:sz w:val="32"/>
          <w:szCs w:val="32"/>
        </w:rPr>
        <w:t xml:space="preserve"> августа 20</w:t>
      </w:r>
      <w:r w:rsidR="00D65B63">
        <w:rPr>
          <w:rFonts w:ascii="Times New Roman" w:eastAsia="Calibri" w:hAnsi="Times New Roman" w:cs="Times New Roman"/>
          <w:b/>
          <w:sz w:val="32"/>
          <w:szCs w:val="32"/>
        </w:rPr>
        <w:t>21</w:t>
      </w:r>
      <w:r w:rsidR="005A3EEF" w:rsidRPr="009959CD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181345" w:rsidRPr="009959CD" w:rsidRDefault="00181345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3EEF" w:rsidRPr="00271F4A" w:rsidRDefault="005A3EEF" w:rsidP="001813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F4A">
        <w:rPr>
          <w:rFonts w:ascii="Times New Roman" w:eastAsia="Calibri" w:hAnsi="Times New Roman" w:cs="Times New Roman"/>
          <w:b/>
          <w:sz w:val="28"/>
          <w:szCs w:val="28"/>
        </w:rPr>
        <w:t xml:space="preserve">Августовское мероприятие для </w:t>
      </w:r>
      <w:r w:rsidR="00D65B63" w:rsidRPr="00271F4A">
        <w:rPr>
          <w:rFonts w:ascii="Times New Roman" w:eastAsia="Calibri" w:hAnsi="Times New Roman" w:cs="Times New Roman"/>
          <w:b/>
          <w:sz w:val="28"/>
          <w:szCs w:val="28"/>
        </w:rPr>
        <w:t>педагогов города</w:t>
      </w:r>
    </w:p>
    <w:p w:rsidR="00181345" w:rsidRPr="00144153" w:rsidRDefault="00181345" w:rsidP="001813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23754" w:rsidRPr="00A1168C" w:rsidRDefault="003F3220" w:rsidP="009237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A1168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Тематическая</w:t>
      </w:r>
      <w:r w:rsidR="00181345" w:rsidRPr="00A1168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площадк</w:t>
      </w:r>
      <w:r w:rsidRPr="00A1168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а</w:t>
      </w:r>
      <w:r w:rsidR="00923754" w:rsidRPr="00A1168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C25DC6" w:rsidRPr="00A1168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для молодых педагогов </w:t>
      </w:r>
      <w:r w:rsidR="00D3241A" w:rsidRPr="00A1168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</w:p>
    <w:p w:rsidR="005A3EEF" w:rsidRPr="00A1168C" w:rsidRDefault="00D3241A" w:rsidP="009237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1168C">
        <w:rPr>
          <w:rFonts w:ascii="Times New Roman" w:hAnsi="Times New Roman" w:cs="Times New Roman"/>
          <w:b/>
          <w:color w:val="FF0000"/>
          <w:sz w:val="28"/>
          <w:szCs w:val="24"/>
        </w:rPr>
        <w:t>«Пространство возможностей: молодые педагоги</w:t>
      </w:r>
      <w:r w:rsidRPr="00A1168C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5A3EEF" w:rsidRPr="00923754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923754">
        <w:rPr>
          <w:rFonts w:ascii="Times New Roman" w:eastAsia="Calibri" w:hAnsi="Times New Roman" w:cs="Times New Roman"/>
          <w:b/>
          <w:sz w:val="28"/>
          <w:szCs w:val="24"/>
        </w:rPr>
        <w:t xml:space="preserve">Время проведения: </w:t>
      </w:r>
      <w:r w:rsidRPr="00923754">
        <w:rPr>
          <w:rFonts w:ascii="Times New Roman" w:eastAsia="Calibri" w:hAnsi="Times New Roman" w:cs="Times New Roman"/>
          <w:sz w:val="28"/>
          <w:szCs w:val="24"/>
        </w:rPr>
        <w:t>1</w:t>
      </w:r>
      <w:r w:rsidR="00D65B63" w:rsidRPr="00923754">
        <w:rPr>
          <w:rFonts w:ascii="Times New Roman" w:eastAsia="Calibri" w:hAnsi="Times New Roman" w:cs="Times New Roman"/>
          <w:sz w:val="28"/>
          <w:szCs w:val="24"/>
        </w:rPr>
        <w:t>0</w:t>
      </w:r>
      <w:r w:rsidRPr="00923754">
        <w:rPr>
          <w:rFonts w:ascii="Times New Roman" w:eastAsia="Calibri" w:hAnsi="Times New Roman" w:cs="Times New Roman"/>
          <w:sz w:val="28"/>
          <w:szCs w:val="24"/>
        </w:rPr>
        <w:t>.00-1</w:t>
      </w:r>
      <w:r w:rsidR="00D65B63" w:rsidRPr="00923754">
        <w:rPr>
          <w:rFonts w:ascii="Times New Roman" w:eastAsia="Calibri" w:hAnsi="Times New Roman" w:cs="Times New Roman"/>
          <w:sz w:val="28"/>
          <w:szCs w:val="24"/>
        </w:rPr>
        <w:t>2</w:t>
      </w:r>
      <w:r w:rsidRPr="00923754">
        <w:rPr>
          <w:rFonts w:ascii="Times New Roman" w:eastAsia="Calibri" w:hAnsi="Times New Roman" w:cs="Times New Roman"/>
          <w:sz w:val="28"/>
          <w:szCs w:val="24"/>
        </w:rPr>
        <w:t>.</w:t>
      </w:r>
      <w:r w:rsidR="00D65B63" w:rsidRPr="00923754">
        <w:rPr>
          <w:rFonts w:ascii="Times New Roman" w:eastAsia="Calibri" w:hAnsi="Times New Roman" w:cs="Times New Roman"/>
          <w:sz w:val="28"/>
          <w:szCs w:val="24"/>
        </w:rPr>
        <w:t>3</w:t>
      </w:r>
      <w:r w:rsidRPr="00923754">
        <w:rPr>
          <w:rFonts w:ascii="Times New Roman" w:eastAsia="Calibri" w:hAnsi="Times New Roman" w:cs="Times New Roman"/>
          <w:sz w:val="28"/>
          <w:szCs w:val="24"/>
        </w:rPr>
        <w:t>0</w:t>
      </w:r>
    </w:p>
    <w:p w:rsidR="00A3613C" w:rsidRPr="00271F4A" w:rsidRDefault="009C4B08" w:rsidP="00A3613C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271F4A">
        <w:rPr>
          <w:rFonts w:ascii="Times New Roman" w:eastAsia="Calibri" w:hAnsi="Times New Roman" w:cs="Times New Roman"/>
          <w:b/>
          <w:sz w:val="28"/>
          <w:szCs w:val="24"/>
        </w:rPr>
        <w:t>Тема:</w:t>
      </w:r>
      <w:r w:rsidR="003F3220" w:rsidRPr="00271F4A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3F3220" w:rsidRPr="00271F4A">
        <w:rPr>
          <w:rFonts w:ascii="Times New Roman" w:hAnsi="Times New Roman" w:cs="Times New Roman"/>
          <w:b/>
          <w:sz w:val="28"/>
          <w:szCs w:val="24"/>
        </w:rPr>
        <w:t>«Возможности профессионального и личностного роста молодого педагога. Перезагрузка 21.22.»</w:t>
      </w:r>
    </w:p>
    <w:p w:rsidR="00C54DBF" w:rsidRPr="00271F4A" w:rsidRDefault="00271F4A" w:rsidP="00C54DB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Актуализация</w:t>
      </w:r>
      <w:r w:rsidR="003F3220" w:rsidRPr="00271F4A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D3241A" w:rsidRPr="00271F4A" w:rsidRDefault="00C54DBF" w:rsidP="009237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1F4A">
        <w:rPr>
          <w:rFonts w:ascii="Times New Roman" w:eastAsia="Calibri" w:hAnsi="Times New Roman" w:cs="Times New Roman"/>
          <w:sz w:val="28"/>
          <w:szCs w:val="24"/>
        </w:rPr>
        <w:t>В современном мире невозможно обойтись без глобальных навыков XXI века, которые влияют на все стороны жизни современного человека. В образовании глобальные навыки также занимают ведущую позицию, а, следовательно, учитель должен развивать определённый набо</w:t>
      </w:r>
      <w:r w:rsidR="00A54DBF" w:rsidRPr="00271F4A">
        <w:rPr>
          <w:rFonts w:ascii="Times New Roman" w:eastAsia="Calibri" w:hAnsi="Times New Roman" w:cs="Times New Roman"/>
          <w:sz w:val="28"/>
          <w:szCs w:val="24"/>
        </w:rPr>
        <w:t>р навыков, чтобы быть успешным.</w:t>
      </w:r>
    </w:p>
    <w:p w:rsidR="00C25DC6" w:rsidRPr="00C25DC6" w:rsidRDefault="00C25DC6" w:rsidP="00C25D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DC6" w:rsidRPr="00C25DC6" w:rsidRDefault="00C25DC6" w:rsidP="00C25D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Pr="0034003E">
        <w:rPr>
          <w:rFonts w:ascii="Times New Roman" w:eastAsia="Calibri" w:hAnsi="Times New Roman" w:cs="Times New Roman"/>
          <w:sz w:val="28"/>
          <w:szCs w:val="28"/>
        </w:rPr>
        <w:t>Толмачева Ольга Владимировна, методист КИМЦ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42"/>
        <w:gridCol w:w="2552"/>
      </w:tblGrid>
      <w:tr w:rsidR="00C25DC6" w:rsidRPr="00144153" w:rsidTr="00833756">
        <w:tc>
          <w:tcPr>
            <w:tcW w:w="1101" w:type="dxa"/>
            <w:tcBorders>
              <w:top w:val="single" w:sz="4" w:space="0" w:color="auto"/>
            </w:tcBorders>
          </w:tcPr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C25DC6" w:rsidRPr="00144153" w:rsidTr="00833756">
        <w:tc>
          <w:tcPr>
            <w:tcW w:w="10740" w:type="dxa"/>
            <w:gridSpan w:val="4"/>
          </w:tcPr>
          <w:p w:rsidR="00C25DC6" w:rsidRDefault="00C25DC6" w:rsidP="00833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>олодые педагоги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ространство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возможностей</w:t>
            </w: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5DC6" w:rsidRPr="00271F4A" w:rsidRDefault="00C25DC6" w:rsidP="008337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Участники обсудят:</w:t>
            </w:r>
          </w:p>
          <w:p w:rsidR="00C25DC6" w:rsidRPr="00271F4A" w:rsidRDefault="00C25DC6" w:rsidP="00C25DC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Какими навыками должен обладать современный учитель?</w:t>
            </w:r>
          </w:p>
          <w:p w:rsidR="00C25DC6" w:rsidRPr="00271F4A" w:rsidRDefault="00C25DC6" w:rsidP="00C25DC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чего учителю  «гибкие» навыки и как их развить?</w:t>
            </w:r>
          </w:p>
          <w:p w:rsidR="00C25DC6" w:rsidRPr="00271F4A" w:rsidRDefault="00C25DC6" w:rsidP="00C25DC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Почему в современном мире так важна цифровая грамотность учителя?</w:t>
            </w:r>
          </w:p>
          <w:p w:rsidR="00C25DC6" w:rsidRPr="00271F4A" w:rsidRDefault="00C25DC6" w:rsidP="008337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Участники узнают:</w:t>
            </w:r>
          </w:p>
          <w:p w:rsidR="00C25DC6" w:rsidRPr="00271F4A" w:rsidRDefault="00C25DC6" w:rsidP="00C25DC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организовано профессионально-образовательное пространство города,</w:t>
            </w:r>
          </w:p>
          <w:p w:rsidR="00C25DC6" w:rsidRPr="00923754" w:rsidRDefault="00C25DC6" w:rsidP="0083375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Какие </w:t>
            </w:r>
            <w:proofErr w:type="spellStart"/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стажировочные</w:t>
            </w:r>
            <w:proofErr w:type="spellEnd"/>
            <w:r w:rsidRPr="00271F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практики предлагают ГБП для возможности саморазвития молодого педагога.</w:t>
            </w:r>
          </w:p>
        </w:tc>
      </w:tr>
      <w:tr w:rsidR="00C25DC6" w:rsidRPr="00144153" w:rsidTr="00833756">
        <w:trPr>
          <w:trHeight w:val="1352"/>
        </w:trPr>
        <w:tc>
          <w:tcPr>
            <w:tcW w:w="1101" w:type="dxa"/>
          </w:tcPr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sz w:val="24"/>
                <w:szCs w:val="24"/>
              </w:rPr>
              <w:t xml:space="preserve"> 10.00. -10.20.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25DC6" w:rsidRPr="007005C9" w:rsidRDefault="00C25DC6" w:rsidP="0092375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5C9">
              <w:rPr>
                <w:rFonts w:ascii="Times New Roman" w:hAnsi="Times New Roman" w:cs="Times New Roman"/>
                <w:b/>
                <w:sz w:val="24"/>
              </w:rPr>
              <w:t>Круглый стол: «</w:t>
            </w:r>
            <w:r w:rsidRPr="007005C9">
              <w:rPr>
                <w:rFonts w:ascii="Times New Roman" w:hAnsi="Times New Roman" w:cs="Times New Roman"/>
                <w:b/>
                <w:sz w:val="24"/>
                <w:lang w:val="en-US"/>
              </w:rPr>
              <w:t>S</w:t>
            </w:r>
            <w:proofErr w:type="spellStart"/>
            <w:r w:rsidRPr="007005C9">
              <w:rPr>
                <w:rFonts w:ascii="Times New Roman" w:hAnsi="Times New Roman" w:cs="Times New Roman"/>
                <w:b/>
                <w:sz w:val="24"/>
              </w:rPr>
              <w:t>kills</w:t>
            </w:r>
            <w:proofErr w:type="gramStart"/>
            <w:r w:rsidRPr="007005C9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spellEnd"/>
            <w:proofErr w:type="gramEnd"/>
            <w:r w:rsidRPr="007005C9">
              <w:rPr>
                <w:rFonts w:ascii="Times New Roman" w:hAnsi="Times New Roman" w:cs="Times New Roman"/>
                <w:b/>
                <w:sz w:val="24"/>
              </w:rPr>
              <w:t xml:space="preserve"> современного учителя в условиях глобальных вызовов XXI века». «Точки роста» (</w:t>
            </w:r>
            <w:proofErr w:type="spellStart"/>
            <w:r w:rsidRPr="007005C9">
              <w:rPr>
                <w:rFonts w:ascii="Times New Roman" w:hAnsi="Times New Roman" w:cs="Times New Roman"/>
                <w:b/>
                <w:sz w:val="24"/>
              </w:rPr>
              <w:t>стажировочные</w:t>
            </w:r>
            <w:proofErr w:type="spellEnd"/>
            <w:r w:rsidRPr="007005C9">
              <w:rPr>
                <w:rFonts w:ascii="Times New Roman" w:hAnsi="Times New Roman" w:cs="Times New Roman"/>
                <w:b/>
                <w:sz w:val="24"/>
              </w:rPr>
              <w:t xml:space="preserve"> практики).</w:t>
            </w:r>
          </w:p>
          <w:p w:rsidR="00C25DC6" w:rsidRPr="00923754" w:rsidRDefault="00C25DC6" w:rsidP="0092375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9C7C80">
              <w:rPr>
                <w:rFonts w:ascii="Times New Roman" w:hAnsi="Times New Roman" w:cs="Times New Roman"/>
                <w:b/>
                <w:sz w:val="24"/>
              </w:rPr>
              <w:t xml:space="preserve">Модератор: </w:t>
            </w:r>
            <w:proofErr w:type="spellStart"/>
            <w:r w:rsidRPr="009C7C80">
              <w:rPr>
                <w:rFonts w:ascii="Times New Roman" w:hAnsi="Times New Roman" w:cs="Times New Roman"/>
                <w:b/>
                <w:sz w:val="24"/>
              </w:rPr>
              <w:t>Ядринкина</w:t>
            </w:r>
            <w:proofErr w:type="spellEnd"/>
            <w:r w:rsidRPr="009C7C80">
              <w:rPr>
                <w:rFonts w:ascii="Times New Roman" w:hAnsi="Times New Roman" w:cs="Times New Roman"/>
                <w:b/>
                <w:sz w:val="24"/>
              </w:rPr>
              <w:t xml:space="preserve"> Виктория Валерьевна, </w:t>
            </w:r>
            <w:r w:rsidRPr="00923754">
              <w:rPr>
                <w:rFonts w:ascii="Times New Roman" w:hAnsi="Times New Roman" w:cs="Times New Roman"/>
                <w:sz w:val="24"/>
              </w:rPr>
              <w:t>директор МАОУ СШ № 34</w:t>
            </w:r>
          </w:p>
          <w:p w:rsidR="00C25DC6" w:rsidRPr="007005C9" w:rsidRDefault="00C25DC6" w:rsidP="00923754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271F4A">
              <w:rPr>
                <w:rFonts w:ascii="Times New Roman" w:hAnsi="Times New Roman" w:cs="Times New Roman"/>
                <w:sz w:val="24"/>
              </w:rPr>
              <w:t>Участники</w:t>
            </w:r>
            <w:r w:rsidR="00532139" w:rsidRPr="00271F4A">
              <w:rPr>
                <w:rFonts w:ascii="Times New Roman" w:hAnsi="Times New Roman" w:cs="Times New Roman"/>
                <w:sz w:val="24"/>
              </w:rPr>
              <w:t>*</w:t>
            </w:r>
            <w:r w:rsidRPr="00271F4A">
              <w:rPr>
                <w:rFonts w:ascii="Times New Roman" w:hAnsi="Times New Roman" w:cs="Times New Roman"/>
                <w:sz w:val="24"/>
              </w:rPr>
              <w:t>:</w:t>
            </w:r>
            <w:r w:rsidRPr="009C7C80">
              <w:rPr>
                <w:rFonts w:ascii="Times New Roman" w:hAnsi="Times New Roman" w:cs="Times New Roman"/>
                <w:sz w:val="24"/>
              </w:rPr>
              <w:t xml:space="preserve"> управленцы ОУ</w:t>
            </w:r>
            <w:r w:rsidR="00271F4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финалисты профессионального конку</w:t>
            </w:r>
            <w:r w:rsidR="00271F4A">
              <w:rPr>
                <w:rFonts w:ascii="Times New Roman" w:hAnsi="Times New Roman" w:cs="Times New Roman"/>
                <w:sz w:val="24"/>
              </w:rPr>
              <w:t>рса «Педагогический дебют»2020</w:t>
            </w:r>
            <w:r w:rsidR="00E5174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4" w:type="dxa"/>
            <w:gridSpan w:val="2"/>
            <w:vMerge w:val="restart"/>
          </w:tcPr>
          <w:p w:rsidR="00C25DC6" w:rsidRPr="00461574" w:rsidRDefault="00C25DC6" w:rsidP="0083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7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6157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25DC6" w:rsidRPr="00461574" w:rsidRDefault="00A1168C" w:rsidP="0083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5DC6" w:rsidRPr="000372D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https://us04web.zoom.us/j/78956928728?pwd=cGFwVEh5NFJ4bExCNEdiT09VVHBiUT09</w:t>
              </w:r>
            </w:hyperlink>
            <w:r w:rsidR="00C2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DC6" w:rsidRPr="00144153" w:rsidRDefault="00C25DC6" w:rsidP="008337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6157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789 5692 8728 (Код доступа:</w:t>
            </w:r>
            <w:proofErr w:type="gramEnd"/>
            <w:r w:rsidRPr="0046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574">
              <w:rPr>
                <w:rFonts w:ascii="Times New Roman" w:hAnsi="Times New Roman" w:cs="Times New Roman"/>
                <w:sz w:val="24"/>
                <w:szCs w:val="24"/>
              </w:rPr>
              <w:t>Ejgjy6)</w:t>
            </w:r>
            <w:proofErr w:type="gramEnd"/>
          </w:p>
        </w:tc>
      </w:tr>
      <w:tr w:rsidR="00C25DC6" w:rsidRPr="00144153" w:rsidTr="00833756">
        <w:trPr>
          <w:trHeight w:val="1352"/>
        </w:trPr>
        <w:tc>
          <w:tcPr>
            <w:tcW w:w="1101" w:type="dxa"/>
          </w:tcPr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10.20.- 10.50.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25DC6" w:rsidRPr="00B0680D" w:rsidRDefault="00C25DC6" w:rsidP="00833756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Презентационная площадка «</w:t>
            </w:r>
            <w:proofErr w:type="gramStart"/>
            <w:r w:rsidRPr="00B0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Школьный</w:t>
            </w:r>
            <w:proofErr w:type="gramEnd"/>
            <w:r w:rsidRPr="00B0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DLC»</w:t>
            </w:r>
          </w:p>
          <w:p w:rsidR="00C25DC6" w:rsidRPr="00B0680D" w:rsidRDefault="00C25DC6" w:rsidP="00833756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0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Ядринкина</w:t>
            </w:r>
            <w:proofErr w:type="spellEnd"/>
            <w:r w:rsidRPr="00B0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Виктория Валерьевна,</w:t>
            </w:r>
            <w:r w:rsidRPr="00B068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директор МАОУ СШ № 34, </w:t>
            </w:r>
          </w:p>
          <w:p w:rsidR="00C25DC6" w:rsidRPr="00B0680D" w:rsidRDefault="00C25DC6" w:rsidP="00833756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0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Войнов</w:t>
            </w:r>
            <w:proofErr w:type="spellEnd"/>
            <w:r w:rsidRPr="00B0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Александр Витальевич, </w:t>
            </w:r>
            <w:r w:rsidRPr="00B068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 дополнительного образования МАОУ СШ № 34</w:t>
            </w:r>
          </w:p>
        </w:tc>
        <w:tc>
          <w:tcPr>
            <w:tcW w:w="2694" w:type="dxa"/>
            <w:gridSpan w:val="2"/>
            <w:vMerge/>
          </w:tcPr>
          <w:p w:rsidR="00C25DC6" w:rsidRPr="00144153" w:rsidRDefault="00C25DC6" w:rsidP="008337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DC6" w:rsidRPr="00144153" w:rsidTr="00833756">
        <w:tc>
          <w:tcPr>
            <w:tcW w:w="1101" w:type="dxa"/>
          </w:tcPr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10.55. – 11.20.</w:t>
            </w:r>
          </w:p>
        </w:tc>
        <w:tc>
          <w:tcPr>
            <w:tcW w:w="6945" w:type="dxa"/>
          </w:tcPr>
          <w:p w:rsidR="00C25DC6" w:rsidRPr="00271F4A" w:rsidRDefault="00C25DC6" w:rsidP="008337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71F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Мастер-класс "</w:t>
            </w:r>
            <w:proofErr w:type="spellStart"/>
            <w:r w:rsidRPr="00271F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Soft</w:t>
            </w:r>
            <w:proofErr w:type="spellEnd"/>
            <w:r w:rsidRPr="00271F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F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skills</w:t>
            </w:r>
            <w:proofErr w:type="spellEnd"/>
            <w:r w:rsidRPr="00271F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молодого педагога"</w:t>
            </w:r>
          </w:p>
          <w:p w:rsidR="00C25DC6" w:rsidRPr="001B72F5" w:rsidRDefault="00C25DC6" w:rsidP="008337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eastAsia="ru-RU"/>
              </w:rPr>
            </w:pPr>
          </w:p>
          <w:p w:rsidR="00C25DC6" w:rsidRPr="00144153" w:rsidRDefault="00C25DC6" w:rsidP="0083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Наталья Александровна</w:t>
            </w:r>
            <w:r w:rsidRPr="0014415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МАОУ СШ № 6, команда молодых педагогов</w:t>
            </w:r>
          </w:p>
        </w:tc>
        <w:tc>
          <w:tcPr>
            <w:tcW w:w="2694" w:type="dxa"/>
            <w:gridSpan w:val="2"/>
          </w:tcPr>
          <w:p w:rsidR="00C25DC6" w:rsidRPr="001B72F5" w:rsidRDefault="00C25DC6" w:rsidP="008337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B72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72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  <w:r w:rsidRPr="001B72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1B72F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https://us05web.zoom.us/j/82467070622?pwd=cDJWYVBCRkRaQzJzM2JGSEtVYmlnZz09</w:t>
              </w:r>
            </w:hyperlink>
          </w:p>
          <w:p w:rsidR="00C25DC6" w:rsidRPr="001B72F5" w:rsidRDefault="00C25DC6" w:rsidP="008337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B72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Идентификатор </w:t>
            </w:r>
            <w:r w:rsidRPr="001B72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конференции: 824 6707 0622</w:t>
            </w:r>
            <w:r w:rsidRPr="001B72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Код доступа: H3c0EY</w:t>
            </w:r>
          </w:p>
        </w:tc>
      </w:tr>
      <w:tr w:rsidR="00C25DC6" w:rsidRPr="00144153" w:rsidTr="00833756">
        <w:tc>
          <w:tcPr>
            <w:tcW w:w="1101" w:type="dxa"/>
          </w:tcPr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11.25.- 11.55.</w:t>
            </w:r>
          </w:p>
        </w:tc>
        <w:tc>
          <w:tcPr>
            <w:tcW w:w="6945" w:type="dxa"/>
          </w:tcPr>
          <w:p w:rsidR="00C25DC6" w:rsidRPr="00144153" w:rsidRDefault="00C25DC6" w:rsidP="00833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«Раскрытие творческого и профессионального потенциала молодого педагога через использование инструментов по созданию визуального имиджа педагога в социальных сетях»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</w:t>
            </w:r>
          </w:p>
          <w:p w:rsidR="00C25DC6" w:rsidRPr="00306D82" w:rsidRDefault="00C25DC6" w:rsidP="00833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6D82">
              <w:rPr>
                <w:rFonts w:ascii="Times New Roman" w:hAnsi="Times New Roman" w:cs="Times New Roman"/>
                <w:sz w:val="24"/>
                <w:szCs w:val="24"/>
              </w:rPr>
              <w:t>ГБП МБОУ Лицей № 10</w:t>
            </w:r>
          </w:p>
          <w:p w:rsidR="00C25DC6" w:rsidRPr="00306D82" w:rsidRDefault="00C25DC6" w:rsidP="00833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6D82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Татьяна Александровна</w:t>
            </w:r>
            <w:r w:rsidRPr="00306D82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молодой специалист</w:t>
            </w:r>
          </w:p>
          <w:p w:rsidR="00C25DC6" w:rsidRPr="00306D82" w:rsidRDefault="00C25DC6" w:rsidP="008337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82">
              <w:rPr>
                <w:rFonts w:ascii="Times New Roman" w:hAnsi="Times New Roman" w:cs="Times New Roman"/>
                <w:b/>
                <w:sz w:val="24"/>
                <w:szCs w:val="24"/>
              </w:rPr>
              <w:t>Мисюра</w:t>
            </w:r>
            <w:proofErr w:type="spellEnd"/>
            <w:r w:rsidRPr="0030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Александровна</w:t>
            </w:r>
            <w:r w:rsidRPr="00306D82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языка, молодой специалист</w:t>
            </w:r>
          </w:p>
          <w:p w:rsidR="00C25DC6" w:rsidRPr="00144153" w:rsidRDefault="00C25DC6" w:rsidP="00833756">
            <w:pPr>
              <w:pStyle w:val="aa"/>
            </w:pPr>
            <w:r w:rsidRPr="00306D82">
              <w:rPr>
                <w:rFonts w:ascii="Times New Roman" w:hAnsi="Times New Roman" w:cs="Times New Roman"/>
                <w:b/>
                <w:sz w:val="24"/>
                <w:szCs w:val="24"/>
              </w:rPr>
              <w:t>Матюшкина Ксения Игоревна</w:t>
            </w:r>
            <w:r w:rsidRPr="00306D82">
              <w:rPr>
                <w:rFonts w:ascii="Times New Roman" w:hAnsi="Times New Roman" w:cs="Times New Roman"/>
                <w:sz w:val="24"/>
                <w:szCs w:val="24"/>
              </w:rPr>
              <w:t>, учитель изобразительного искусства, молодой специалист</w:t>
            </w:r>
          </w:p>
        </w:tc>
        <w:tc>
          <w:tcPr>
            <w:tcW w:w="2694" w:type="dxa"/>
            <w:gridSpan w:val="2"/>
          </w:tcPr>
          <w:p w:rsidR="00C25DC6" w:rsidRPr="00144153" w:rsidRDefault="00C25DC6" w:rsidP="008337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41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441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  <w:r w:rsidRPr="001441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1441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https://us05web.zoom.us/j/3543136757?pwd=eWZsZmFZQ3JvRTM0aTh2NFlUb3RnZz09</w:t>
              </w:r>
            </w:hyperlink>
          </w:p>
          <w:p w:rsidR="00C25DC6" w:rsidRPr="00144153" w:rsidRDefault="00C25DC6" w:rsidP="008337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41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Идентификатор конференции: 354 313 6757</w:t>
            </w:r>
            <w:r w:rsidRPr="001441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Код доступа: GcLM1g</w:t>
            </w:r>
          </w:p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C6" w:rsidRPr="00144153" w:rsidTr="00833756">
        <w:trPr>
          <w:trHeight w:val="557"/>
        </w:trPr>
        <w:tc>
          <w:tcPr>
            <w:tcW w:w="1101" w:type="dxa"/>
          </w:tcPr>
          <w:p w:rsidR="00C25DC6" w:rsidRPr="00144153" w:rsidRDefault="00C25DC6" w:rsidP="0083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-12.30.</w:t>
            </w:r>
          </w:p>
        </w:tc>
        <w:tc>
          <w:tcPr>
            <w:tcW w:w="6945" w:type="dxa"/>
          </w:tcPr>
          <w:p w:rsidR="00C25DC6" w:rsidRPr="00144153" w:rsidRDefault="00C25DC6" w:rsidP="00833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«Разнообразие вариантов применения платформы </w:t>
            </w:r>
            <w:proofErr w:type="spellStart"/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>GlobalLab</w:t>
            </w:r>
            <w:proofErr w:type="spellEnd"/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>: от управления результатами урока, до библиотечного урока»</w:t>
            </w:r>
          </w:p>
          <w:p w:rsidR="00C25DC6" w:rsidRPr="00144153" w:rsidRDefault="00C25DC6" w:rsidP="00833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Татьяна Владимировна, </w:t>
            </w:r>
            <w:r w:rsidRPr="00144153">
              <w:rPr>
                <w:rFonts w:ascii="Times New Roman" w:hAnsi="Times New Roman" w:cs="Times New Roman"/>
                <w:sz w:val="24"/>
                <w:szCs w:val="24"/>
              </w:rPr>
              <w:t>заведующая информационно-библиотечным центром, учитель МАОУ Гимназия №2</w:t>
            </w:r>
          </w:p>
        </w:tc>
        <w:tc>
          <w:tcPr>
            <w:tcW w:w="2694" w:type="dxa"/>
            <w:gridSpan w:val="2"/>
          </w:tcPr>
          <w:p w:rsidR="00C25DC6" w:rsidRPr="00144153" w:rsidRDefault="00C25DC6" w:rsidP="0083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41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44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14415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https://us04web.zoom.us/j/9242713040?pwd=bjQ0aU1TWlRaR0FHZElQMjV2VFVidz09</w:t>
              </w:r>
            </w:hyperlink>
            <w:r w:rsidRPr="00144153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924 271 3040</w:t>
            </w:r>
            <w:r w:rsidRPr="00144153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905998</w:t>
            </w:r>
          </w:p>
        </w:tc>
      </w:tr>
    </w:tbl>
    <w:p w:rsidR="00C25DC6" w:rsidRDefault="00C25DC6" w:rsidP="00C25DC6">
      <w:pPr>
        <w:spacing w:after="0" w:line="240" w:lineRule="auto"/>
      </w:pPr>
    </w:p>
    <w:p w:rsidR="00532139" w:rsidRDefault="00532139"/>
    <w:p w:rsidR="00532139" w:rsidRPr="00E455E6" w:rsidRDefault="00532139" w:rsidP="00271F4A">
      <w:pPr>
        <w:tabs>
          <w:tab w:val="left" w:pos="1104"/>
        </w:tabs>
      </w:pPr>
      <w:r>
        <w:tab/>
      </w:r>
    </w:p>
    <w:sectPr w:rsidR="00532139" w:rsidRPr="00E455E6" w:rsidSect="00605B9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8AE"/>
    <w:multiLevelType w:val="hybridMultilevel"/>
    <w:tmpl w:val="BE381D7C"/>
    <w:lvl w:ilvl="0" w:tplc="E9609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753"/>
    <w:multiLevelType w:val="hybridMultilevel"/>
    <w:tmpl w:val="648EFE7A"/>
    <w:lvl w:ilvl="0" w:tplc="3528AB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8ABA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70BC1"/>
    <w:multiLevelType w:val="hybridMultilevel"/>
    <w:tmpl w:val="41F0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21D1"/>
    <w:multiLevelType w:val="hybridMultilevel"/>
    <w:tmpl w:val="536A9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E62C2"/>
    <w:multiLevelType w:val="hybridMultilevel"/>
    <w:tmpl w:val="4B382302"/>
    <w:lvl w:ilvl="0" w:tplc="A6DA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3CE0"/>
    <w:multiLevelType w:val="hybridMultilevel"/>
    <w:tmpl w:val="3146A214"/>
    <w:lvl w:ilvl="0" w:tplc="4F10AF44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D27AE0"/>
    <w:multiLevelType w:val="hybridMultilevel"/>
    <w:tmpl w:val="8EFE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3FD5"/>
    <w:multiLevelType w:val="hybridMultilevel"/>
    <w:tmpl w:val="40962F32"/>
    <w:lvl w:ilvl="0" w:tplc="DCDA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F037C"/>
    <w:multiLevelType w:val="hybridMultilevel"/>
    <w:tmpl w:val="A20AE59E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A44"/>
    <w:multiLevelType w:val="hybridMultilevel"/>
    <w:tmpl w:val="15E8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7B29"/>
    <w:multiLevelType w:val="hybridMultilevel"/>
    <w:tmpl w:val="8DA68908"/>
    <w:lvl w:ilvl="0" w:tplc="48846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A05F85"/>
    <w:multiLevelType w:val="hybridMultilevel"/>
    <w:tmpl w:val="B6E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31C43"/>
    <w:multiLevelType w:val="hybridMultilevel"/>
    <w:tmpl w:val="E53E05BA"/>
    <w:lvl w:ilvl="0" w:tplc="19484B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C61E6"/>
    <w:multiLevelType w:val="hybridMultilevel"/>
    <w:tmpl w:val="0BE6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6752"/>
    <w:multiLevelType w:val="hybridMultilevel"/>
    <w:tmpl w:val="CE341AE6"/>
    <w:lvl w:ilvl="0" w:tplc="3528ABA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3F6AC3"/>
    <w:multiLevelType w:val="hybridMultilevel"/>
    <w:tmpl w:val="F496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960CE"/>
    <w:multiLevelType w:val="hybridMultilevel"/>
    <w:tmpl w:val="FA264582"/>
    <w:lvl w:ilvl="0" w:tplc="22A8CC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10C45"/>
    <w:multiLevelType w:val="multilevel"/>
    <w:tmpl w:val="1298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33F99"/>
    <w:multiLevelType w:val="hybridMultilevel"/>
    <w:tmpl w:val="3A122202"/>
    <w:lvl w:ilvl="0" w:tplc="22A8CC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E2DB2"/>
    <w:multiLevelType w:val="hybridMultilevel"/>
    <w:tmpl w:val="9724D8FC"/>
    <w:lvl w:ilvl="0" w:tplc="3528AB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C6C4C"/>
    <w:multiLevelType w:val="hybridMultilevel"/>
    <w:tmpl w:val="D29C32B6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314C1"/>
    <w:multiLevelType w:val="hybridMultilevel"/>
    <w:tmpl w:val="A61AB30E"/>
    <w:lvl w:ilvl="0" w:tplc="22A8CC1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DA65BF"/>
    <w:multiLevelType w:val="hybridMultilevel"/>
    <w:tmpl w:val="E1EC97F4"/>
    <w:lvl w:ilvl="0" w:tplc="DCDA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B56C4"/>
    <w:multiLevelType w:val="hybridMultilevel"/>
    <w:tmpl w:val="EAA2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A5FDA"/>
    <w:multiLevelType w:val="hybridMultilevel"/>
    <w:tmpl w:val="36A23CEA"/>
    <w:lvl w:ilvl="0" w:tplc="3BAA54D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D03D5"/>
    <w:multiLevelType w:val="hybridMultilevel"/>
    <w:tmpl w:val="615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863B5"/>
    <w:multiLevelType w:val="hybridMultilevel"/>
    <w:tmpl w:val="E3E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16547"/>
    <w:multiLevelType w:val="hybridMultilevel"/>
    <w:tmpl w:val="A5ECF442"/>
    <w:lvl w:ilvl="0" w:tplc="5458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2C961E2"/>
    <w:multiLevelType w:val="hybridMultilevel"/>
    <w:tmpl w:val="DD5CB574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912D3"/>
    <w:multiLevelType w:val="hybridMultilevel"/>
    <w:tmpl w:val="BC9C54FE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26"/>
  </w:num>
  <w:num w:numId="7">
    <w:abstractNumId w:val="24"/>
  </w:num>
  <w:num w:numId="8">
    <w:abstractNumId w:val="27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5"/>
  </w:num>
  <w:num w:numId="14">
    <w:abstractNumId w:val="29"/>
  </w:num>
  <w:num w:numId="15">
    <w:abstractNumId w:val="20"/>
  </w:num>
  <w:num w:numId="16">
    <w:abstractNumId w:val="28"/>
  </w:num>
  <w:num w:numId="17">
    <w:abstractNumId w:val="1"/>
  </w:num>
  <w:num w:numId="18">
    <w:abstractNumId w:val="6"/>
  </w:num>
  <w:num w:numId="19">
    <w:abstractNumId w:val="19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7"/>
  </w:num>
  <w:num w:numId="25">
    <w:abstractNumId w:val="17"/>
  </w:num>
  <w:num w:numId="26">
    <w:abstractNumId w:val="16"/>
  </w:num>
  <w:num w:numId="27">
    <w:abstractNumId w:val="21"/>
  </w:num>
  <w:num w:numId="28">
    <w:abstractNumId w:val="1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E9"/>
    <w:rsid w:val="0000098D"/>
    <w:rsid w:val="00002C83"/>
    <w:rsid w:val="00022F63"/>
    <w:rsid w:val="0007089A"/>
    <w:rsid w:val="000766E9"/>
    <w:rsid w:val="00083FE4"/>
    <w:rsid w:val="000D32F6"/>
    <w:rsid w:val="001036DE"/>
    <w:rsid w:val="001154E2"/>
    <w:rsid w:val="00122513"/>
    <w:rsid w:val="00144153"/>
    <w:rsid w:val="001506CB"/>
    <w:rsid w:val="0015345C"/>
    <w:rsid w:val="00157F96"/>
    <w:rsid w:val="00181345"/>
    <w:rsid w:val="00194A31"/>
    <w:rsid w:val="001D7019"/>
    <w:rsid w:val="0022460D"/>
    <w:rsid w:val="002373DD"/>
    <w:rsid w:val="00271138"/>
    <w:rsid w:val="00271F4A"/>
    <w:rsid w:val="00272A62"/>
    <w:rsid w:val="00280A27"/>
    <w:rsid w:val="0034283A"/>
    <w:rsid w:val="00354847"/>
    <w:rsid w:val="003968A1"/>
    <w:rsid w:val="003A01C1"/>
    <w:rsid w:val="003F3220"/>
    <w:rsid w:val="0043266E"/>
    <w:rsid w:val="00471C6A"/>
    <w:rsid w:val="00484CDD"/>
    <w:rsid w:val="00494713"/>
    <w:rsid w:val="004A0ABC"/>
    <w:rsid w:val="004C662C"/>
    <w:rsid w:val="00532139"/>
    <w:rsid w:val="00540C34"/>
    <w:rsid w:val="00542240"/>
    <w:rsid w:val="00586D58"/>
    <w:rsid w:val="005A3B94"/>
    <w:rsid w:val="005A3EEF"/>
    <w:rsid w:val="005B0FEC"/>
    <w:rsid w:val="005C1F82"/>
    <w:rsid w:val="00605B91"/>
    <w:rsid w:val="00606BD0"/>
    <w:rsid w:val="00607788"/>
    <w:rsid w:val="00610F85"/>
    <w:rsid w:val="006925BA"/>
    <w:rsid w:val="006D0D72"/>
    <w:rsid w:val="00720093"/>
    <w:rsid w:val="00724D70"/>
    <w:rsid w:val="00732F53"/>
    <w:rsid w:val="00760F73"/>
    <w:rsid w:val="00781DFD"/>
    <w:rsid w:val="00783584"/>
    <w:rsid w:val="007F0B86"/>
    <w:rsid w:val="00801FC6"/>
    <w:rsid w:val="00831255"/>
    <w:rsid w:val="00882F8D"/>
    <w:rsid w:val="00891CFD"/>
    <w:rsid w:val="008B0499"/>
    <w:rsid w:val="008B31FC"/>
    <w:rsid w:val="008B5E06"/>
    <w:rsid w:val="008D101D"/>
    <w:rsid w:val="008E194A"/>
    <w:rsid w:val="00905AD2"/>
    <w:rsid w:val="00923754"/>
    <w:rsid w:val="009270F0"/>
    <w:rsid w:val="00945B6F"/>
    <w:rsid w:val="00974692"/>
    <w:rsid w:val="00991C57"/>
    <w:rsid w:val="009B491E"/>
    <w:rsid w:val="009C1EB7"/>
    <w:rsid w:val="009C4B08"/>
    <w:rsid w:val="00A1168C"/>
    <w:rsid w:val="00A3613C"/>
    <w:rsid w:val="00A54DBF"/>
    <w:rsid w:val="00AD5BBC"/>
    <w:rsid w:val="00AF2A37"/>
    <w:rsid w:val="00B110B1"/>
    <w:rsid w:val="00B30CF3"/>
    <w:rsid w:val="00B41957"/>
    <w:rsid w:val="00B419B7"/>
    <w:rsid w:val="00B6234C"/>
    <w:rsid w:val="00B925A5"/>
    <w:rsid w:val="00B93503"/>
    <w:rsid w:val="00BA3760"/>
    <w:rsid w:val="00BC0623"/>
    <w:rsid w:val="00BC79EB"/>
    <w:rsid w:val="00BE1E4D"/>
    <w:rsid w:val="00BF497E"/>
    <w:rsid w:val="00BF4D37"/>
    <w:rsid w:val="00C25DC6"/>
    <w:rsid w:val="00C37F71"/>
    <w:rsid w:val="00C461C0"/>
    <w:rsid w:val="00C54DBF"/>
    <w:rsid w:val="00C801C8"/>
    <w:rsid w:val="00CC0FC0"/>
    <w:rsid w:val="00CE2962"/>
    <w:rsid w:val="00D00558"/>
    <w:rsid w:val="00D01E9D"/>
    <w:rsid w:val="00D03E0F"/>
    <w:rsid w:val="00D21F9B"/>
    <w:rsid w:val="00D2238A"/>
    <w:rsid w:val="00D22C08"/>
    <w:rsid w:val="00D3241A"/>
    <w:rsid w:val="00D65B63"/>
    <w:rsid w:val="00D779AF"/>
    <w:rsid w:val="00DC3088"/>
    <w:rsid w:val="00DC4A98"/>
    <w:rsid w:val="00E076B0"/>
    <w:rsid w:val="00E1177F"/>
    <w:rsid w:val="00E1377C"/>
    <w:rsid w:val="00E455E6"/>
    <w:rsid w:val="00E46DBB"/>
    <w:rsid w:val="00E5174D"/>
    <w:rsid w:val="00E71830"/>
    <w:rsid w:val="00ED42C1"/>
    <w:rsid w:val="00ED661C"/>
    <w:rsid w:val="00F00643"/>
    <w:rsid w:val="00F43B96"/>
    <w:rsid w:val="00F534FD"/>
    <w:rsid w:val="00FA1AA9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CDD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CDD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84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4CDD"/>
    <w:rPr>
      <w:rFonts w:eastAsia="Times New Roman"/>
      <w:b/>
      <w:bCs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484CDD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3"/>
    <w:uiPriority w:val="99"/>
    <w:rsid w:val="004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rsid w:val="00484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484C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uiPriority w:val="99"/>
    <w:qFormat/>
    <w:rsid w:val="00484CDD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link w:val="a6"/>
    <w:uiPriority w:val="99"/>
    <w:rsid w:val="00484CDD"/>
    <w:rPr>
      <w:rFonts w:ascii="Arial" w:eastAsia="Times New Roman" w:hAnsi="Arial" w:cs="Arial"/>
      <w:sz w:val="24"/>
      <w:szCs w:val="24"/>
    </w:rPr>
  </w:style>
  <w:style w:type="character" w:styleId="a8">
    <w:name w:val="Strong"/>
    <w:uiPriority w:val="22"/>
    <w:qFormat/>
    <w:rsid w:val="00484CDD"/>
    <w:rPr>
      <w:b/>
      <w:bCs/>
    </w:rPr>
  </w:style>
  <w:style w:type="character" w:styleId="a9">
    <w:name w:val="Emphasis"/>
    <w:uiPriority w:val="20"/>
    <w:qFormat/>
    <w:rsid w:val="00484CDD"/>
    <w:rPr>
      <w:i/>
      <w:iCs/>
    </w:rPr>
  </w:style>
  <w:style w:type="paragraph" w:styleId="aa">
    <w:name w:val="No Spacing"/>
    <w:link w:val="ab"/>
    <w:uiPriority w:val="1"/>
    <w:qFormat/>
    <w:rsid w:val="00484CDD"/>
    <w:rPr>
      <w:rFonts w:eastAsia="Times New Roman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rsid w:val="00484CDD"/>
    <w:rPr>
      <w:rFonts w:eastAsia="Times New Roman"/>
      <w:sz w:val="22"/>
      <w:szCs w:val="22"/>
      <w:lang w:eastAsia="ru-RU"/>
    </w:rPr>
  </w:style>
  <w:style w:type="paragraph" w:styleId="ac">
    <w:name w:val="List Paragraph"/>
    <w:basedOn w:val="a"/>
    <w:link w:val="ad"/>
    <w:uiPriority w:val="99"/>
    <w:qFormat/>
    <w:rsid w:val="00484CD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d">
    <w:name w:val="Абзац списка Знак"/>
    <w:link w:val="ac"/>
    <w:uiPriority w:val="99"/>
    <w:locked/>
    <w:rsid w:val="00484CDD"/>
    <w:rPr>
      <w:rFonts w:eastAsia="Times New Roman"/>
      <w:sz w:val="22"/>
      <w:szCs w:val="22"/>
    </w:rPr>
  </w:style>
  <w:style w:type="table" w:styleId="ae">
    <w:name w:val="Table Grid"/>
    <w:basedOn w:val="a1"/>
    <w:uiPriority w:val="3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A3EEF"/>
    <w:pPr>
      <w:spacing w:after="0" w:line="240" w:lineRule="auto"/>
      <w:ind w:right="-428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3EEF"/>
  </w:style>
  <w:style w:type="table" w:customStyle="1" w:styleId="110">
    <w:name w:val="Сетка таблицы11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3EEF"/>
    <w:rPr>
      <w:rFonts w:ascii="Segoe UI" w:eastAsiaTheme="minorHAns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A3EEF"/>
  </w:style>
  <w:style w:type="paragraph" w:customStyle="1" w:styleId="Default">
    <w:name w:val="Default"/>
    <w:rsid w:val="005A3E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194A31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94A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CDD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CDD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84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4CDD"/>
    <w:rPr>
      <w:rFonts w:eastAsia="Times New Roman"/>
      <w:b/>
      <w:bCs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484CDD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3"/>
    <w:uiPriority w:val="99"/>
    <w:rsid w:val="004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rsid w:val="00484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484C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uiPriority w:val="99"/>
    <w:qFormat/>
    <w:rsid w:val="00484CDD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link w:val="a6"/>
    <w:uiPriority w:val="99"/>
    <w:rsid w:val="00484CDD"/>
    <w:rPr>
      <w:rFonts w:ascii="Arial" w:eastAsia="Times New Roman" w:hAnsi="Arial" w:cs="Arial"/>
      <w:sz w:val="24"/>
      <w:szCs w:val="24"/>
    </w:rPr>
  </w:style>
  <w:style w:type="character" w:styleId="a8">
    <w:name w:val="Strong"/>
    <w:uiPriority w:val="22"/>
    <w:qFormat/>
    <w:rsid w:val="00484CDD"/>
    <w:rPr>
      <w:b/>
      <w:bCs/>
    </w:rPr>
  </w:style>
  <w:style w:type="character" w:styleId="a9">
    <w:name w:val="Emphasis"/>
    <w:uiPriority w:val="20"/>
    <w:qFormat/>
    <w:rsid w:val="00484CDD"/>
    <w:rPr>
      <w:i/>
      <w:iCs/>
    </w:rPr>
  </w:style>
  <w:style w:type="paragraph" w:styleId="aa">
    <w:name w:val="No Spacing"/>
    <w:link w:val="ab"/>
    <w:uiPriority w:val="1"/>
    <w:qFormat/>
    <w:rsid w:val="00484CDD"/>
    <w:rPr>
      <w:rFonts w:eastAsia="Times New Roman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rsid w:val="00484CDD"/>
    <w:rPr>
      <w:rFonts w:eastAsia="Times New Roman"/>
      <w:sz w:val="22"/>
      <w:szCs w:val="22"/>
      <w:lang w:eastAsia="ru-RU"/>
    </w:rPr>
  </w:style>
  <w:style w:type="paragraph" w:styleId="ac">
    <w:name w:val="List Paragraph"/>
    <w:basedOn w:val="a"/>
    <w:link w:val="ad"/>
    <w:uiPriority w:val="99"/>
    <w:qFormat/>
    <w:rsid w:val="00484CD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d">
    <w:name w:val="Абзац списка Знак"/>
    <w:link w:val="ac"/>
    <w:uiPriority w:val="99"/>
    <w:locked/>
    <w:rsid w:val="00484CDD"/>
    <w:rPr>
      <w:rFonts w:eastAsia="Times New Roman"/>
      <w:sz w:val="22"/>
      <w:szCs w:val="22"/>
    </w:rPr>
  </w:style>
  <w:style w:type="table" w:styleId="ae">
    <w:name w:val="Table Grid"/>
    <w:basedOn w:val="a1"/>
    <w:uiPriority w:val="3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A3EEF"/>
    <w:pPr>
      <w:spacing w:after="0" w:line="240" w:lineRule="auto"/>
      <w:ind w:right="-428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3EEF"/>
  </w:style>
  <w:style w:type="table" w:customStyle="1" w:styleId="110">
    <w:name w:val="Сетка таблицы11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e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3EEF"/>
    <w:rPr>
      <w:rFonts w:ascii="Segoe UI" w:eastAsiaTheme="minorHAns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A3EEF"/>
  </w:style>
  <w:style w:type="paragraph" w:customStyle="1" w:styleId="Default">
    <w:name w:val="Default"/>
    <w:rsid w:val="005A3E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194A31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94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3543136757?pwd=eWZsZmFZQ3JvRTM0aTh2NFlUb3Rn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2467070622?pwd=cDJWYVBCRkRaQzJzM2JGSEtVYmln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956928728?pwd=cGFwVEh5NFJ4bExCNEdiT09VVHBi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9242713040?pwd=bjQ0aU1TWlRaR0FHZElQMjV2VFV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Ивановна</dc:creator>
  <cp:lastModifiedBy>user</cp:lastModifiedBy>
  <cp:revision>92</cp:revision>
  <cp:lastPrinted>2021-08-19T07:04:00Z</cp:lastPrinted>
  <dcterms:created xsi:type="dcterms:W3CDTF">2021-08-10T10:08:00Z</dcterms:created>
  <dcterms:modified xsi:type="dcterms:W3CDTF">2021-08-20T03:21:00Z</dcterms:modified>
</cp:coreProperties>
</file>